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"/>
        <w:gridCol w:w="3772"/>
        <w:gridCol w:w="1274"/>
        <w:gridCol w:w="709"/>
        <w:gridCol w:w="836"/>
        <w:gridCol w:w="1684"/>
      </w:tblGrid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9999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fr-FR"/>
              </w:rPr>
              <w:t>Pl.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fr-FR"/>
              </w:rPr>
              <w:t>Cl. Cat.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fr-FR"/>
              </w:rPr>
              <w:t>Nb Cr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b/>
                <w:bCs/>
                <w:color w:val="3333CC"/>
                <w:sz w:val="20"/>
                <w:szCs w:val="20"/>
                <w:lang w:eastAsia="fr-FR"/>
              </w:rPr>
              <w:t>Club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VIDES Jose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21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IBANEZ Laurent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61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1530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MILLERE Laurent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34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1435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REDARES Thomas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45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1325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LLORCA Jean-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dominique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101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1193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MARIE Philippe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128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LOTTARI Nicolas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104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878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LEMBO Kenny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114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859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BONDIL Eric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142 VH2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752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MAURY Patrick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213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749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BENHALIMA Hocine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158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HUSSON Yoan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161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780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FORTANIER Eric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197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DUBOIS Jean marc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280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602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AGOSTI Christophe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207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837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MOUICI Claude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55 VH3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1079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MARAIS David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391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1230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GUILLAMO Franck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332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1296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LOPEZ Thierry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459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1455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NOGUES Yvon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513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1489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BLANC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Josian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338 VH2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1509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BORG Philippe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530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1596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FERRATO Laurence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34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1803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BRANDIBAT Caroline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23 SF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1821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RICO Michel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483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1900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PENA Jean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657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1907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LAURENT Magali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32 SF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2081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AUBERT Daniel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704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2112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ROSSIGNOL Philippe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712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2243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BRANDIBAT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Jerome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672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2301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GEFFRAULT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466 VH2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2804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BLANC Marie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36 VF2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2832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MEJBAH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Boualem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958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2889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HOULES Magali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40 SF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2938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GAILLARDO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Andre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151 VH3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3006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LANDON Marc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567 VH2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3056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PIERSON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Frederic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962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3189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CONTE Philippe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1081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lastRenderedPageBreak/>
              <w:t>4283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DEVOT Jacques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241 VH3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4344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CAPGRAS Maxime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1358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4716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ATCHIE Gilles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1601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4857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WALET Monique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111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4955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BORG Romain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227 JH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4974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SABAINI Thomas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1556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5163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VIDAL Jean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yves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1755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5313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MALLET Richard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302 VH3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5320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SODERO Daniel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1799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5528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QUILLIOT Olivier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1847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5782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BLANCHARD Morgan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263 JH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6125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NORDERA CELIMON Laurence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178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6175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AUBERT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280 JH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6636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CAMPTON Pierre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2002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INDIVIDUEL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6650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BOREL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Agnes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123 VF2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6748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VENEL Sylvie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238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6753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DE PERETTI Cathy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159 SF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6853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 xml:space="preserve">ATCHIE Marie </w:t>
            </w:r>
            <w:proofErr w:type="spellStart"/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claude</w:t>
            </w:r>
            <w:proofErr w:type="spellEnd"/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251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7616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DUCLOS Michel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2277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7608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NORDERA Thierry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2275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7634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MURIANA Maria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214 VF2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7911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HUMANN Yann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2159 SH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7971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DURAND Caroline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439 SF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8056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VIDAL Amanda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471 SF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8110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VASSEUR Catherine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272 VF2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8437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WERNER Guy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2369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8461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RIKARIKA Roger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2375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8494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HINDENOCH Christophe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2383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8770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BORG Christine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706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8983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GUILLEMET Laurent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2449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9023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SABAINI Martine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371 VF2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9134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JUNG Ghislaine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810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9247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TRABAUD Eric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2486 VH1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9307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NELINE Karine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858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9362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GIRARDET Anne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875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9405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LOPEZ Virginie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882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  <w:tr w:rsidR="00CA52FD" w:rsidRPr="00CA52F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9668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BRETON Dominique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940 VF1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2FD" w:rsidRPr="00CA52FD" w:rsidRDefault="00CA52FD" w:rsidP="00CA52FD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</w:pPr>
            <w:r w:rsidRPr="00CA52FD">
              <w:rPr>
                <w:rFonts w:ascii="Arial" w:eastAsia="Times New Roman" w:hAnsi="Arial" w:cs="Arial"/>
                <w:color w:val="3333CC"/>
                <w:sz w:val="20"/>
                <w:szCs w:val="20"/>
                <w:lang w:eastAsia="fr-FR"/>
              </w:rPr>
              <w:t>MPT ISTRES</w:t>
            </w:r>
          </w:p>
        </w:tc>
      </w:tr>
    </w:tbl>
    <w:p w:rsidR="00442F4E" w:rsidRDefault="00442F4E">
      <w:bookmarkStart w:id="0" w:name="_GoBack"/>
      <w:bookmarkEnd w:id="0"/>
    </w:p>
    <w:sectPr w:rsidR="004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FD"/>
    <w:rsid w:val="00442F4E"/>
    <w:rsid w:val="00C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</dc:creator>
  <cp:lastModifiedBy>Fino</cp:lastModifiedBy>
  <cp:revision>1</cp:revision>
  <dcterms:created xsi:type="dcterms:W3CDTF">2012-01-13T19:46:00Z</dcterms:created>
  <dcterms:modified xsi:type="dcterms:W3CDTF">2012-01-13T19:47:00Z</dcterms:modified>
</cp:coreProperties>
</file>